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4B821" w14:textId="1FB6149A" w:rsidR="00D43E5A" w:rsidRDefault="00D43E5A" w:rsidP="00DA2FC6">
      <w:pPr>
        <w:contextualSpacing/>
      </w:pPr>
    </w:p>
    <w:p w14:paraId="667709D9" w14:textId="77777777" w:rsidR="00D43E5A" w:rsidRDefault="00D43E5A" w:rsidP="00D43E5A">
      <w:pPr>
        <w:pStyle w:val="ListParagraph"/>
      </w:pPr>
    </w:p>
    <w:p w14:paraId="2FC10911" w14:textId="6939B8E5" w:rsidR="00DA2FC6" w:rsidRDefault="00DA2FC6" w:rsidP="00DA2FC6">
      <w:pPr>
        <w:pStyle w:val="ListParagraph"/>
        <w:numPr>
          <w:ilvl w:val="0"/>
          <w:numId w:val="1"/>
        </w:numPr>
      </w:pPr>
      <w:r>
        <w:t>Will the app use a lot of data? No</w:t>
      </w:r>
    </w:p>
    <w:p w14:paraId="77C69367" w14:textId="0DA4B958" w:rsidR="00DA2FC6" w:rsidRDefault="00DA2FC6" w:rsidP="00DA2FC6">
      <w:pPr>
        <w:pStyle w:val="ListParagraph"/>
        <w:numPr>
          <w:ilvl w:val="0"/>
          <w:numId w:val="1"/>
        </w:numPr>
      </w:pPr>
      <w:r>
        <w:t>Does it use a lot of battery? No</w:t>
      </w:r>
    </w:p>
    <w:p w14:paraId="28AAFC29" w14:textId="44A1FB09" w:rsidR="00DA2FC6" w:rsidRDefault="00DA2FC6" w:rsidP="00DA2FC6">
      <w:pPr>
        <w:pStyle w:val="ListParagraph"/>
        <w:numPr>
          <w:ilvl w:val="0"/>
          <w:numId w:val="1"/>
        </w:numPr>
      </w:pPr>
      <w:r>
        <w:t xml:space="preserve">What do I do if my battery dies? You can request a signature when your phone is charged in the same way you </w:t>
      </w:r>
      <w:r w:rsidR="00C30472">
        <w:t>request a signature</w:t>
      </w:r>
      <w:r>
        <w:t xml:space="preserve"> for a remote session.</w:t>
      </w:r>
    </w:p>
    <w:p w14:paraId="15286A81" w14:textId="428C58A2" w:rsidR="00912CFD" w:rsidRDefault="00912CFD" w:rsidP="00DA2FC6">
      <w:pPr>
        <w:pStyle w:val="ListParagraph"/>
        <w:numPr>
          <w:ilvl w:val="0"/>
          <w:numId w:val="1"/>
        </w:numPr>
      </w:pPr>
      <w:r>
        <w:t xml:space="preserve">Can I use a paper time sheet in an emergency? No as this will affect your </w:t>
      </w:r>
      <w:r w:rsidR="00D43E5A">
        <w:t>student’s</w:t>
      </w:r>
      <w:r>
        <w:t xml:space="preserve"> total hours</w:t>
      </w:r>
      <w:r w:rsidR="00D43E5A">
        <w:t xml:space="preserve"> and could impact on your pay.</w:t>
      </w:r>
    </w:p>
    <w:p w14:paraId="2591E659" w14:textId="58490FE3" w:rsidR="00DA2FC6" w:rsidRDefault="00DA2FC6" w:rsidP="00DA2FC6">
      <w:pPr>
        <w:pStyle w:val="ListParagraph"/>
        <w:numPr>
          <w:ilvl w:val="0"/>
          <w:numId w:val="1"/>
        </w:numPr>
      </w:pPr>
      <w:r>
        <w:t>What is the difference between new appointment, rebook, cancel?</w:t>
      </w:r>
    </w:p>
    <w:p w14:paraId="05F36670" w14:textId="7067AFB1" w:rsidR="00DA2FC6" w:rsidRDefault="00912CFD" w:rsidP="00DA2FC6">
      <w:pPr>
        <w:pStyle w:val="ListParagraph"/>
        <w:numPr>
          <w:ilvl w:val="0"/>
          <w:numId w:val="2"/>
        </w:numPr>
      </w:pPr>
      <w:proofErr w:type="gramStart"/>
      <w:r>
        <w:t>BOOK  -</w:t>
      </w:r>
      <w:proofErr w:type="gramEnd"/>
      <w:r>
        <w:t xml:space="preserve"> ‘</w:t>
      </w:r>
      <w:r w:rsidR="00DA2FC6">
        <w:t>NEW APPOINTMENT</w:t>
      </w:r>
      <w:r>
        <w:t>’</w:t>
      </w:r>
      <w:r w:rsidR="00DA2FC6">
        <w:t xml:space="preserve"> = Booking a new appointment</w:t>
      </w:r>
    </w:p>
    <w:p w14:paraId="1C15DDE1" w14:textId="608F054B" w:rsidR="00DA2FC6" w:rsidRDefault="00DA2FC6" w:rsidP="00DA2FC6">
      <w:pPr>
        <w:pStyle w:val="ListParagraph"/>
        <w:numPr>
          <w:ilvl w:val="0"/>
          <w:numId w:val="2"/>
        </w:numPr>
      </w:pPr>
      <w:r>
        <w:t xml:space="preserve">REBOOK = </w:t>
      </w:r>
      <w:r w:rsidR="00C30472">
        <w:t>U</w:t>
      </w:r>
      <w:r>
        <w:t xml:space="preserve">se if you need to change the date or time of the session because you can’t make the </w:t>
      </w:r>
      <w:r w:rsidR="008B72E9">
        <w:t>session,</w:t>
      </w:r>
      <w:r>
        <w:t xml:space="preserve"> or the student HAS given you 24 hours’ notice</w:t>
      </w:r>
    </w:p>
    <w:p w14:paraId="00FFDF4B" w14:textId="750041C3" w:rsidR="00D43E5A" w:rsidRPr="00D3374C" w:rsidRDefault="00DA2FC6" w:rsidP="00D43E5A">
      <w:pPr>
        <w:pStyle w:val="ListParagraph"/>
        <w:numPr>
          <w:ilvl w:val="0"/>
          <w:numId w:val="2"/>
        </w:numPr>
        <w:rPr>
          <w:u w:val="single"/>
        </w:rPr>
      </w:pPr>
      <w:r>
        <w:t>CANCEL</w:t>
      </w:r>
      <w:r w:rsidR="00912CFD">
        <w:t xml:space="preserve"> </w:t>
      </w:r>
      <w:proofErr w:type="gramStart"/>
      <w:r w:rsidR="00912CFD">
        <w:t xml:space="preserve">SESSION </w:t>
      </w:r>
      <w:r>
        <w:t xml:space="preserve"> =</w:t>
      </w:r>
      <w:proofErr w:type="gramEnd"/>
      <w:r>
        <w:t xml:space="preserve"> Use if the student does not give you 24 hours</w:t>
      </w:r>
      <w:r w:rsidR="008B72E9">
        <w:t>-</w:t>
      </w:r>
      <w:r>
        <w:t xml:space="preserve">notice and you are still claiming for the session. </w:t>
      </w:r>
      <w:r w:rsidRPr="0066574B">
        <w:rPr>
          <w:u w:val="single"/>
        </w:rPr>
        <w:t>Please remember to put the reason in the notes section.</w:t>
      </w:r>
      <w:r w:rsidR="00D3374C">
        <w:rPr>
          <w:u w:val="single"/>
        </w:rPr>
        <w:t xml:space="preserve"> Please put ‘</w:t>
      </w:r>
      <w:r w:rsidR="00D3374C" w:rsidRPr="00D3374C">
        <w:rPr>
          <w:b/>
          <w:u w:val="single"/>
        </w:rPr>
        <w:t>no reason given</w:t>
      </w:r>
      <w:r w:rsidR="00D3374C">
        <w:rPr>
          <w:b/>
          <w:u w:val="single"/>
        </w:rPr>
        <w:t xml:space="preserve">’ </w:t>
      </w:r>
      <w:r w:rsidR="00D3374C" w:rsidRPr="00D3374C">
        <w:rPr>
          <w:u w:val="single"/>
        </w:rPr>
        <w:t>if you are not given one, do not leave it blank.</w:t>
      </w:r>
    </w:p>
    <w:p w14:paraId="2CBA9C1D" w14:textId="643CDC73" w:rsidR="00DA2FC6" w:rsidRDefault="00DA2FC6" w:rsidP="00DA2FC6">
      <w:pPr>
        <w:pStyle w:val="ListParagraph"/>
        <w:numPr>
          <w:ilvl w:val="0"/>
          <w:numId w:val="1"/>
        </w:numPr>
      </w:pPr>
      <w:r>
        <w:t xml:space="preserve">Can you book a session from a completed session? </w:t>
      </w:r>
      <w:r w:rsidR="008B72E9">
        <w:t>No,</w:t>
      </w:r>
      <w:r>
        <w:t xml:space="preserve"> you need to book a new session before you sign off and complete the session </w:t>
      </w:r>
      <w:r w:rsidR="008B72E9">
        <w:t>you’re</w:t>
      </w:r>
      <w:r>
        <w:t xml:space="preserve"> in</w:t>
      </w:r>
      <w:r w:rsidR="00912CFD">
        <w:t xml:space="preserve"> other wise the student will disappear off your app.</w:t>
      </w:r>
    </w:p>
    <w:p w14:paraId="0028337A" w14:textId="24067C5E" w:rsidR="00DA2FC6" w:rsidRDefault="00DA2FC6" w:rsidP="00DA2FC6">
      <w:pPr>
        <w:pStyle w:val="ListParagraph"/>
        <w:numPr>
          <w:ilvl w:val="0"/>
          <w:numId w:val="1"/>
        </w:numPr>
      </w:pPr>
      <w:r>
        <w:t xml:space="preserve">What do I do if my student does not </w:t>
      </w:r>
      <w:r w:rsidR="00912CFD">
        <w:t xml:space="preserve">want to </w:t>
      </w:r>
      <w:r>
        <w:t>book a</w:t>
      </w:r>
      <w:r w:rsidR="00912CFD">
        <w:t>nother</w:t>
      </w:r>
      <w:r>
        <w:t xml:space="preserve"> session? Book one provisionally for 2 </w:t>
      </w:r>
      <w:r w:rsidR="008B72E9">
        <w:t>weeks’ time</w:t>
      </w:r>
      <w:r>
        <w:t xml:space="preserve"> and advise them you will check in with them 2 days before the booking to confirm. If they don’t book a session they will drop of</w:t>
      </w:r>
      <w:r w:rsidR="00C30472">
        <w:t>f</w:t>
      </w:r>
      <w:r>
        <w:t xml:space="preserve"> the system.</w:t>
      </w:r>
    </w:p>
    <w:p w14:paraId="7A85DC59" w14:textId="294D99C8" w:rsidR="00DA2FC6" w:rsidRDefault="00DA2FC6" w:rsidP="00DA2FC6">
      <w:pPr>
        <w:pStyle w:val="ListParagraph"/>
        <w:numPr>
          <w:ilvl w:val="0"/>
          <w:numId w:val="1"/>
        </w:numPr>
      </w:pPr>
      <w:r>
        <w:t xml:space="preserve">What if I am doing a Skype session? You can request a signature </w:t>
      </w:r>
      <w:r w:rsidR="00E25E55">
        <w:t>via the app.</w:t>
      </w:r>
    </w:p>
    <w:p w14:paraId="231DB190" w14:textId="4D9AE739" w:rsidR="00DA2FC6" w:rsidRDefault="00DA2FC6" w:rsidP="00DA2FC6">
      <w:pPr>
        <w:pStyle w:val="ListParagraph"/>
        <w:numPr>
          <w:ilvl w:val="0"/>
          <w:numId w:val="1"/>
        </w:numPr>
      </w:pPr>
      <w:r>
        <w:t>Can I book a half hour session? Yes</w:t>
      </w:r>
      <w:r w:rsidR="00E25E55">
        <w:t xml:space="preserve">, but that is the minimum. </w:t>
      </w:r>
      <w:bookmarkStart w:id="0" w:name="_GoBack"/>
      <w:bookmarkEnd w:id="0"/>
    </w:p>
    <w:p w14:paraId="4B93D719" w14:textId="03537C18" w:rsidR="00DA2FC6" w:rsidRDefault="00DA2FC6" w:rsidP="00DA2FC6">
      <w:pPr>
        <w:pStyle w:val="ListParagraph"/>
        <w:numPr>
          <w:ilvl w:val="0"/>
          <w:numId w:val="1"/>
        </w:numPr>
      </w:pPr>
      <w:r>
        <w:t>Will the app track my location?</w:t>
      </w:r>
      <w:r w:rsidR="008D77F8">
        <w:t xml:space="preserve"> </w:t>
      </w:r>
      <w:r w:rsidR="00FD0BEF">
        <w:t>Yes,</w:t>
      </w:r>
      <w:r w:rsidR="00D43E5A">
        <w:t xml:space="preserve"> but only when you are using the app</w:t>
      </w:r>
      <w:r w:rsidR="008D77F8">
        <w:t>, we need it to</w:t>
      </w:r>
      <w:r w:rsidR="00C30472">
        <w:t xml:space="preserve"> do this</w:t>
      </w:r>
      <w:r w:rsidR="008D77F8">
        <w:t xml:space="preserve"> as part of our lone working policy.</w:t>
      </w:r>
    </w:p>
    <w:p w14:paraId="6496F100" w14:textId="2BA73545" w:rsidR="00DA2FC6" w:rsidRDefault="008D77F8" w:rsidP="00DA2FC6">
      <w:pPr>
        <w:pStyle w:val="ListParagraph"/>
        <w:numPr>
          <w:ilvl w:val="0"/>
          <w:numId w:val="1"/>
        </w:numPr>
      </w:pPr>
      <w:r>
        <w:t>Who are the Wyvern GPS Office Geniuses? Felix Omari, Laura Truman, Nikki Jiggins, Laura Cook – we can help you with any technical app related questions on a day to day basis.</w:t>
      </w:r>
    </w:p>
    <w:p w14:paraId="078A931A" w14:textId="14E11057" w:rsidR="00EF6500" w:rsidRDefault="00C30472" w:rsidP="00EF6500">
      <w:pPr>
        <w:pStyle w:val="ListParagraph"/>
        <w:numPr>
          <w:ilvl w:val="0"/>
          <w:numId w:val="1"/>
        </w:numPr>
      </w:pPr>
      <w:r>
        <w:t>How do I sign i</w:t>
      </w:r>
      <w:r w:rsidR="00EF6500">
        <w:t>nto the app?</w:t>
      </w:r>
      <w:r>
        <w:t xml:space="preserve"> </w:t>
      </w:r>
      <w:r w:rsidR="00EF6500">
        <w:t xml:space="preserve">There are 3 boxes, in the first one please </w:t>
      </w:r>
      <w:proofErr w:type="gramStart"/>
      <w:r w:rsidR="00EF6500">
        <w:t>enter</w:t>
      </w:r>
      <w:proofErr w:type="gramEnd"/>
      <w:r w:rsidR="00EF6500">
        <w:t xml:space="preserve"> the server details LSC.wyverncloud.co.uk.  then your email address and your password. Felix will email you your password.</w:t>
      </w:r>
    </w:p>
    <w:p w14:paraId="4B2031ED" w14:textId="017DE2EE" w:rsidR="00EF6500" w:rsidRDefault="00EF6500" w:rsidP="00EF6500">
      <w:pPr>
        <w:pStyle w:val="ListParagraph"/>
        <w:numPr>
          <w:ilvl w:val="0"/>
          <w:numId w:val="1"/>
        </w:numPr>
      </w:pPr>
      <w:r>
        <w:t>Are the email booking confirmations generated from my email?</w:t>
      </w:r>
      <w:r w:rsidR="00912CFD">
        <w:t xml:space="preserve"> Yes</w:t>
      </w:r>
      <w:r>
        <w:t xml:space="preserve">, they all come from </w:t>
      </w:r>
      <w:r w:rsidR="00912CFD">
        <w:t>the email you sign in with.</w:t>
      </w:r>
    </w:p>
    <w:p w14:paraId="6C1E3FF0" w14:textId="0D77559C" w:rsidR="009A5B86" w:rsidRPr="00D43E5A" w:rsidRDefault="00EF6500" w:rsidP="009A5B86">
      <w:pPr>
        <w:pStyle w:val="ListParagraph"/>
        <w:numPr>
          <w:ilvl w:val="0"/>
          <w:numId w:val="1"/>
        </w:numPr>
      </w:pPr>
      <w:r>
        <w:t xml:space="preserve">Will pay period change now we don’t have to submit timesheets? </w:t>
      </w:r>
      <w:r w:rsidR="00FD0BEF">
        <w:t>No,</w:t>
      </w:r>
      <w:r>
        <w:t xml:space="preserve"> it remains the same.</w:t>
      </w:r>
    </w:p>
    <w:p w14:paraId="5BCA6633" w14:textId="63ED8EA0" w:rsidR="009A5B86" w:rsidRDefault="009A5B86" w:rsidP="009A5B86">
      <w:pPr>
        <w:pStyle w:val="ListParagraph"/>
      </w:pPr>
    </w:p>
    <w:p w14:paraId="3E2F1C3E" w14:textId="4B128194" w:rsidR="00D43E5A" w:rsidRDefault="00D43E5A" w:rsidP="00D43E5A">
      <w:pPr>
        <w:pStyle w:val="ListParagraph"/>
        <w:numPr>
          <w:ilvl w:val="0"/>
          <w:numId w:val="1"/>
        </w:numPr>
      </w:pPr>
      <w:r>
        <w:t xml:space="preserve">My app keeps crashing? </w:t>
      </w:r>
      <w:r>
        <w:t>You may need to download the latest update</w:t>
      </w:r>
    </w:p>
    <w:p w14:paraId="37572ECC" w14:textId="1E7D7FAE" w:rsidR="00D43E5A" w:rsidRDefault="00D43E5A" w:rsidP="00D43E5A">
      <w:pPr>
        <w:pStyle w:val="ListParagraph"/>
        <w:numPr>
          <w:ilvl w:val="0"/>
          <w:numId w:val="1"/>
        </w:numPr>
      </w:pPr>
      <w:r>
        <w:t>I am trying to get the signature part of the timesheet done but my app has crashed? Try putting it in aeroplane mode</w:t>
      </w:r>
      <w:r w:rsidR="00BB79DF">
        <w:t xml:space="preserve"> as the internet settings on your phone could be slowing this down.</w:t>
      </w:r>
    </w:p>
    <w:p w14:paraId="4F97FA65" w14:textId="20DB524B" w:rsidR="00BB79DF" w:rsidRDefault="00BB79DF" w:rsidP="00D43E5A">
      <w:pPr>
        <w:pStyle w:val="ListParagraph"/>
        <w:numPr>
          <w:ilvl w:val="0"/>
          <w:numId w:val="1"/>
        </w:numPr>
      </w:pPr>
      <w:r>
        <w:t>The student has disappeared from my app, why has this happened? You always need to have a ‘live’ appointment. If you rebook / cancel an appointment</w:t>
      </w:r>
    </w:p>
    <w:p w14:paraId="24D8D160" w14:textId="0D72185F" w:rsidR="00C30472" w:rsidRDefault="00FD0BEF" w:rsidP="00C30472">
      <w:pPr>
        <w:pStyle w:val="ListParagraph"/>
        <w:numPr>
          <w:ilvl w:val="0"/>
          <w:numId w:val="1"/>
        </w:numPr>
      </w:pPr>
      <w:r>
        <w:t>How do I know if a student has signed when I request a signature? You don’t, but we will be checking daily and if the student hasn’t signed we will notify you as this will affect your payment</w:t>
      </w:r>
    </w:p>
    <w:p w14:paraId="6D1D9B19" w14:textId="456712F2" w:rsidR="00FD0BEF" w:rsidRDefault="00FD0BEF" w:rsidP="00C30472">
      <w:pPr>
        <w:pStyle w:val="ListParagraph"/>
        <w:numPr>
          <w:ilvl w:val="0"/>
          <w:numId w:val="1"/>
        </w:numPr>
      </w:pPr>
      <w:r>
        <w:t>My new session is not appearing in my booked session? Be patient sometime sit can take up to 45 minutes.</w:t>
      </w:r>
    </w:p>
    <w:p w14:paraId="4F2CA1BB" w14:textId="0EB482C7" w:rsidR="008B72E9" w:rsidRDefault="008B72E9" w:rsidP="008B72E9"/>
    <w:sectPr w:rsidR="008B72E9" w:rsidSect="00D43E5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44B52" w14:textId="77777777" w:rsidR="00D43E5A" w:rsidRDefault="00D43E5A" w:rsidP="00D43E5A">
      <w:pPr>
        <w:spacing w:after="0" w:line="240" w:lineRule="auto"/>
      </w:pPr>
      <w:r>
        <w:separator/>
      </w:r>
    </w:p>
  </w:endnote>
  <w:endnote w:type="continuationSeparator" w:id="0">
    <w:p w14:paraId="391C0DDF" w14:textId="77777777" w:rsidR="00D43E5A" w:rsidRDefault="00D43E5A" w:rsidP="00D4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D6BE5" w14:textId="77777777" w:rsidR="00D43E5A" w:rsidRDefault="00D43E5A" w:rsidP="00D43E5A">
      <w:pPr>
        <w:spacing w:after="0" w:line="240" w:lineRule="auto"/>
      </w:pPr>
      <w:r>
        <w:separator/>
      </w:r>
    </w:p>
  </w:footnote>
  <w:footnote w:type="continuationSeparator" w:id="0">
    <w:p w14:paraId="4E813EFE" w14:textId="77777777" w:rsidR="00D43E5A" w:rsidRDefault="00D43E5A" w:rsidP="00D43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472B3" w14:textId="7C4ABE10" w:rsidR="00D43E5A" w:rsidRDefault="00D43E5A" w:rsidP="00D43E5A">
    <w:pPr>
      <w:pStyle w:val="Header"/>
      <w:tabs>
        <w:tab w:val="clear" w:pos="9026"/>
        <w:tab w:val="left" w:pos="5615"/>
      </w:tabs>
    </w:pPr>
    <w:r>
      <w:rPr>
        <w:noProof/>
      </w:rPr>
      <w:drawing>
        <wp:inline distT="0" distB="0" distL="0" distR="0" wp14:anchorId="22DA5031" wp14:editId="110C56F2">
          <wp:extent cx="2922879" cy="991240"/>
          <wp:effectExtent l="0" t="0" r="0" b="0"/>
          <wp:docPr id="5" name="Picture 5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5 LSC Logo 3500 x 2500px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548" cy="99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43E5A">
      <w:rPr>
        <w:sz w:val="32"/>
        <w:szCs w:val="32"/>
      </w:rPr>
      <w:t>Frequently Asked Questions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53E26"/>
    <w:multiLevelType w:val="hybridMultilevel"/>
    <w:tmpl w:val="F93E5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2652A"/>
    <w:multiLevelType w:val="hybridMultilevel"/>
    <w:tmpl w:val="86C48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C4DA8"/>
    <w:multiLevelType w:val="hybridMultilevel"/>
    <w:tmpl w:val="B1989F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C6"/>
    <w:rsid w:val="002269B8"/>
    <w:rsid w:val="0063294E"/>
    <w:rsid w:val="0066574B"/>
    <w:rsid w:val="00685A26"/>
    <w:rsid w:val="008B72E9"/>
    <w:rsid w:val="008D77F8"/>
    <w:rsid w:val="00912CFD"/>
    <w:rsid w:val="009A5B86"/>
    <w:rsid w:val="00BB79DF"/>
    <w:rsid w:val="00C30472"/>
    <w:rsid w:val="00D3374C"/>
    <w:rsid w:val="00D43E5A"/>
    <w:rsid w:val="00DA2FC6"/>
    <w:rsid w:val="00E25E55"/>
    <w:rsid w:val="00EF6500"/>
    <w:rsid w:val="00FD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43FB6"/>
  <w15:chartTrackingRefBased/>
  <w15:docId w15:val="{B5EB7182-FF97-4BFB-9B16-BA99E6F8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5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50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3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E5A"/>
  </w:style>
  <w:style w:type="paragraph" w:styleId="Footer">
    <w:name w:val="footer"/>
    <w:basedOn w:val="Normal"/>
    <w:link w:val="FooterChar"/>
    <w:uiPriority w:val="99"/>
    <w:unhideWhenUsed/>
    <w:rsid w:val="00D43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Maziere</dc:creator>
  <cp:keywords/>
  <dc:description/>
  <cp:lastModifiedBy>Laura</cp:lastModifiedBy>
  <cp:revision>3</cp:revision>
  <cp:lastPrinted>2018-04-10T12:08:00Z</cp:lastPrinted>
  <dcterms:created xsi:type="dcterms:W3CDTF">2018-04-10T12:06:00Z</dcterms:created>
  <dcterms:modified xsi:type="dcterms:W3CDTF">2018-04-10T12:08:00Z</dcterms:modified>
</cp:coreProperties>
</file>